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19A32F31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02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43AE2C2A" w:rsidR="007D5946" w:rsidRPr="009B45CB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182352" w:rsidRPr="009B45CB">
        <w:rPr>
          <w:sz w:val="24"/>
          <w:szCs w:val="24"/>
        </w:rPr>
        <w:t xml:space="preserve"> </w:t>
      </w:r>
      <w:r w:rsidR="009B45CB" w:rsidRPr="009B45CB">
        <w:rPr>
          <w:sz w:val="24"/>
          <w:szCs w:val="24"/>
        </w:rPr>
        <w:t xml:space="preserve">aquisição de </w:t>
      </w:r>
      <w:r w:rsidR="009B45CB" w:rsidRPr="009B45CB">
        <w:rPr>
          <w:spacing w:val="1"/>
          <w:sz w:val="24"/>
          <w:szCs w:val="24"/>
        </w:rPr>
        <w:t>cadernos personalizados para estudantes da Escola Municipal de Ensino Fundamental Dr. Nicanor Kramer da Luz</w:t>
      </w:r>
      <w:r w:rsidR="007D5946" w:rsidRPr="009B45CB">
        <w:rPr>
          <w:sz w:val="24"/>
          <w:szCs w:val="24"/>
        </w:rPr>
        <w:t>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298318DB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9B45CB" w:rsidRPr="009B45CB">
        <w:rPr>
          <w:rFonts w:ascii="Arial" w:hAnsi="Arial" w:cs="Arial"/>
          <w:b/>
        </w:rPr>
        <w:t>08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18CB6" w14:textId="77777777" w:rsidR="00851E0F" w:rsidRDefault="00851E0F" w:rsidP="009B45CB">
      <w:pPr>
        <w:spacing w:after="0" w:line="240" w:lineRule="auto"/>
      </w:pPr>
      <w:r>
        <w:separator/>
      </w:r>
    </w:p>
  </w:endnote>
  <w:endnote w:type="continuationSeparator" w:id="0">
    <w:p w14:paraId="16182576" w14:textId="77777777" w:rsidR="00851E0F" w:rsidRDefault="00851E0F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B3946" w14:textId="77777777" w:rsidR="00851E0F" w:rsidRDefault="00851E0F" w:rsidP="009B45CB">
      <w:pPr>
        <w:spacing w:after="0" w:line="240" w:lineRule="auto"/>
      </w:pPr>
      <w:r>
        <w:separator/>
      </w:r>
    </w:p>
  </w:footnote>
  <w:footnote w:type="continuationSeparator" w:id="0">
    <w:p w14:paraId="14973D3E" w14:textId="77777777" w:rsidR="00851E0F" w:rsidRDefault="00851E0F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3208B"/>
    <w:rsid w:val="000439FA"/>
    <w:rsid w:val="000F13FB"/>
    <w:rsid w:val="00141645"/>
    <w:rsid w:val="00153A17"/>
    <w:rsid w:val="00182352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410D62"/>
    <w:rsid w:val="0042417D"/>
    <w:rsid w:val="00506501"/>
    <w:rsid w:val="005542A0"/>
    <w:rsid w:val="006110AD"/>
    <w:rsid w:val="00643440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69F4"/>
    <w:rsid w:val="007713B9"/>
    <w:rsid w:val="007D2A19"/>
    <w:rsid w:val="007D5946"/>
    <w:rsid w:val="007E40BF"/>
    <w:rsid w:val="00802AE5"/>
    <w:rsid w:val="00816087"/>
    <w:rsid w:val="00844BB1"/>
    <w:rsid w:val="00851E0F"/>
    <w:rsid w:val="008664C6"/>
    <w:rsid w:val="008B6079"/>
    <w:rsid w:val="0095308A"/>
    <w:rsid w:val="009B45CB"/>
    <w:rsid w:val="00A27977"/>
    <w:rsid w:val="00AB0071"/>
    <w:rsid w:val="00AC086F"/>
    <w:rsid w:val="00B16B8E"/>
    <w:rsid w:val="00B57569"/>
    <w:rsid w:val="00B85035"/>
    <w:rsid w:val="00B901ED"/>
    <w:rsid w:val="00BB1382"/>
    <w:rsid w:val="00BB7DB5"/>
    <w:rsid w:val="00C33159"/>
    <w:rsid w:val="00C365BE"/>
    <w:rsid w:val="00C420D7"/>
    <w:rsid w:val="00C605D7"/>
    <w:rsid w:val="00C71C7E"/>
    <w:rsid w:val="00C76D30"/>
    <w:rsid w:val="00CA2E16"/>
    <w:rsid w:val="00CA721F"/>
    <w:rsid w:val="00CB4C6C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2026-01-07T17:57:00Z</dcterms:created>
  <dcterms:modified xsi:type="dcterms:W3CDTF">2026-01-07T17:57:00Z</dcterms:modified>
</cp:coreProperties>
</file>